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EC" w:rsidRPr="001B5ED1" w:rsidRDefault="001B5ED1" w:rsidP="001B5ED1">
      <w:pPr>
        <w:spacing w:after="0"/>
        <w:jc w:val="center"/>
        <w:rPr>
          <w:b/>
          <w:sz w:val="28"/>
          <w:szCs w:val="28"/>
        </w:rPr>
      </w:pPr>
      <w:r w:rsidRPr="001B5ED1">
        <w:rPr>
          <w:b/>
          <w:sz w:val="28"/>
          <w:szCs w:val="28"/>
        </w:rPr>
        <w:t>ПЛАН</w:t>
      </w:r>
    </w:p>
    <w:p w:rsidR="003E6EBA" w:rsidRDefault="001B5ED1" w:rsidP="001B5E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B5ED1">
        <w:rPr>
          <w:b/>
          <w:sz w:val="28"/>
          <w:szCs w:val="28"/>
        </w:rPr>
        <w:t xml:space="preserve">ероприятий, проводимых в </w:t>
      </w:r>
      <w:proofErr w:type="spellStart"/>
      <w:r w:rsidRPr="001B5ED1">
        <w:rPr>
          <w:b/>
          <w:sz w:val="28"/>
          <w:szCs w:val="28"/>
        </w:rPr>
        <w:t>Бутурлиновском</w:t>
      </w:r>
      <w:proofErr w:type="spellEnd"/>
      <w:r w:rsidR="003E6EBA">
        <w:rPr>
          <w:b/>
          <w:sz w:val="28"/>
          <w:szCs w:val="28"/>
        </w:rPr>
        <w:t xml:space="preserve"> городском поселении </w:t>
      </w:r>
      <w:proofErr w:type="spellStart"/>
      <w:r w:rsidR="003E6EBA">
        <w:rPr>
          <w:b/>
          <w:sz w:val="28"/>
          <w:szCs w:val="28"/>
        </w:rPr>
        <w:t>Бутурлиновского</w:t>
      </w:r>
      <w:proofErr w:type="spellEnd"/>
      <w:r w:rsidR="003E6EBA">
        <w:rPr>
          <w:b/>
          <w:sz w:val="28"/>
          <w:szCs w:val="28"/>
        </w:rPr>
        <w:t xml:space="preserve"> муниципального района Воронежской области</w:t>
      </w:r>
      <w:r w:rsidRPr="001B5ED1">
        <w:rPr>
          <w:b/>
          <w:sz w:val="28"/>
          <w:szCs w:val="28"/>
        </w:rPr>
        <w:t xml:space="preserve"> </w:t>
      </w:r>
    </w:p>
    <w:p w:rsidR="001B5ED1" w:rsidRDefault="003E6EBA" w:rsidP="001B5E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712646">
        <w:rPr>
          <w:b/>
          <w:sz w:val="28"/>
          <w:szCs w:val="28"/>
        </w:rPr>
        <w:t>август</w:t>
      </w:r>
      <w:r>
        <w:rPr>
          <w:b/>
          <w:sz w:val="28"/>
          <w:szCs w:val="28"/>
        </w:rPr>
        <w:t xml:space="preserve"> 2019 года</w:t>
      </w:r>
    </w:p>
    <w:p w:rsidR="001B5ED1" w:rsidRDefault="001B5ED1" w:rsidP="001B5ED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75"/>
        <w:gridCol w:w="4110"/>
        <w:gridCol w:w="2269"/>
        <w:gridCol w:w="2693"/>
      </w:tblGrid>
      <w:tr w:rsidR="001B5ED1" w:rsidTr="008B12EE">
        <w:tc>
          <w:tcPr>
            <w:tcW w:w="675" w:type="dxa"/>
          </w:tcPr>
          <w:p w:rsidR="001B5ED1" w:rsidRDefault="001B5ED1" w:rsidP="001B5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B5ED1" w:rsidRDefault="001B5ED1" w:rsidP="001B5ED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1B5ED1" w:rsidRDefault="001B5ED1" w:rsidP="001B5ED1">
            <w:pPr>
              <w:jc w:val="center"/>
              <w:rPr>
                <w:b/>
                <w:sz w:val="28"/>
                <w:szCs w:val="28"/>
              </w:rPr>
            </w:pPr>
          </w:p>
          <w:p w:rsidR="001B5ED1" w:rsidRDefault="001B5ED1" w:rsidP="001B5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9" w:type="dxa"/>
          </w:tcPr>
          <w:p w:rsidR="001B5ED1" w:rsidRDefault="001B5ED1" w:rsidP="001B5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</w:t>
            </w:r>
          </w:p>
          <w:p w:rsidR="001B5ED1" w:rsidRDefault="001B5ED1" w:rsidP="001B5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693" w:type="dxa"/>
          </w:tcPr>
          <w:p w:rsidR="001B5ED1" w:rsidRDefault="001B5ED1" w:rsidP="001B5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  <w:p w:rsidR="001B5ED1" w:rsidRDefault="001B5ED1" w:rsidP="001B5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1B5ED1" w:rsidTr="008B12EE">
        <w:tc>
          <w:tcPr>
            <w:tcW w:w="9747" w:type="dxa"/>
            <w:gridSpan w:val="4"/>
          </w:tcPr>
          <w:p w:rsidR="001B5ED1" w:rsidRDefault="0020619A" w:rsidP="003E6E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1B5ED1">
              <w:rPr>
                <w:b/>
                <w:sz w:val="28"/>
                <w:szCs w:val="28"/>
              </w:rPr>
              <w:t>Вопросы для рассмотрения у глав</w:t>
            </w:r>
            <w:r w:rsidR="003E6EBA">
              <w:rPr>
                <w:b/>
                <w:sz w:val="28"/>
                <w:szCs w:val="28"/>
              </w:rPr>
              <w:t>ы</w:t>
            </w:r>
            <w:r w:rsidR="001B5ED1">
              <w:rPr>
                <w:b/>
                <w:sz w:val="28"/>
                <w:szCs w:val="28"/>
              </w:rPr>
              <w:t xml:space="preserve"> поселени</w:t>
            </w:r>
            <w:r w:rsidR="003E6EBA">
              <w:rPr>
                <w:b/>
                <w:sz w:val="28"/>
                <w:szCs w:val="28"/>
              </w:rPr>
              <w:t>я</w:t>
            </w:r>
            <w:r w:rsidR="001B5ED1">
              <w:rPr>
                <w:b/>
                <w:sz w:val="28"/>
                <w:szCs w:val="28"/>
              </w:rPr>
              <w:t>.</w:t>
            </w:r>
          </w:p>
        </w:tc>
      </w:tr>
      <w:tr w:rsidR="0034283A" w:rsidTr="008B12EE">
        <w:tc>
          <w:tcPr>
            <w:tcW w:w="675" w:type="dxa"/>
          </w:tcPr>
          <w:p w:rsidR="0034283A" w:rsidRPr="004A1800" w:rsidRDefault="00712646" w:rsidP="001B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4283A" w:rsidRPr="0034283A" w:rsidRDefault="0034283A" w:rsidP="008B12E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8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 w:rsidR="008B12EE">
              <w:rPr>
                <w:rFonts w:ascii="Times New Roman" w:hAnsi="Times New Roman"/>
                <w:color w:val="000000"/>
                <w:sz w:val="28"/>
                <w:szCs w:val="28"/>
              </w:rPr>
              <w:t>ходе работ по капитальному ремонту административно-бытового корпуса МКУ «</w:t>
            </w:r>
            <w:proofErr w:type="spellStart"/>
            <w:r w:rsidR="008B12EE">
              <w:rPr>
                <w:rFonts w:ascii="Times New Roman" w:hAnsi="Times New Roman"/>
                <w:color w:val="000000"/>
                <w:sz w:val="28"/>
                <w:szCs w:val="28"/>
              </w:rPr>
              <w:t>Бутурлиновский</w:t>
            </w:r>
            <w:proofErr w:type="spellEnd"/>
            <w:r w:rsidR="008B12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физкультурно-оздоровительный центр»</w:t>
            </w:r>
          </w:p>
        </w:tc>
        <w:tc>
          <w:tcPr>
            <w:tcW w:w="2269" w:type="dxa"/>
          </w:tcPr>
          <w:p w:rsidR="0034283A" w:rsidRPr="0034283A" w:rsidRDefault="008B12EE" w:rsidP="003428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июль-сентябрь</w:t>
            </w:r>
          </w:p>
        </w:tc>
        <w:tc>
          <w:tcPr>
            <w:tcW w:w="2693" w:type="dxa"/>
          </w:tcPr>
          <w:p w:rsidR="008B12EE" w:rsidRPr="007E6301" w:rsidRDefault="008B12EE" w:rsidP="008B12EE">
            <w:pPr>
              <w:ind w:righ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301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</w:t>
            </w:r>
            <w:proofErr w:type="gramStart"/>
            <w:r w:rsidRPr="007E630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gramEnd"/>
            <w:r w:rsidRPr="007E6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И.А. Горлов, </w:t>
            </w:r>
          </w:p>
          <w:p w:rsidR="0034283A" w:rsidRPr="0034283A" w:rsidRDefault="008B12EE" w:rsidP="008B12EE">
            <w:pPr>
              <w:ind w:righ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специалист администрации- Д.В.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Муренец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4283A" w:rsidRPr="008B12EE" w:rsidTr="00866C51">
        <w:trPr>
          <w:trHeight w:val="2954"/>
        </w:trPr>
        <w:tc>
          <w:tcPr>
            <w:tcW w:w="675" w:type="dxa"/>
          </w:tcPr>
          <w:p w:rsidR="0034283A" w:rsidRPr="004A1800" w:rsidRDefault="00712646" w:rsidP="001B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4283A" w:rsidRPr="0034283A" w:rsidRDefault="0034283A" w:rsidP="0034283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34283A" w:rsidRPr="0034283A" w:rsidRDefault="0034283A" w:rsidP="0034283A">
            <w:pPr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66C51" w:rsidRPr="008B12EE" w:rsidRDefault="00866C51" w:rsidP="0034283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4283A" w:rsidTr="008B12EE">
        <w:tc>
          <w:tcPr>
            <w:tcW w:w="675" w:type="dxa"/>
          </w:tcPr>
          <w:p w:rsidR="0034283A" w:rsidRPr="004A1800" w:rsidRDefault="00712646" w:rsidP="001B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34283A" w:rsidRPr="0034283A" w:rsidRDefault="008B12EE" w:rsidP="0034283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ремонте автомобильных дорог общего пользования местного значения в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утурлиновка</w:t>
            </w:r>
          </w:p>
        </w:tc>
        <w:tc>
          <w:tcPr>
            <w:tcW w:w="2269" w:type="dxa"/>
          </w:tcPr>
          <w:p w:rsidR="0034283A" w:rsidRPr="0034283A" w:rsidRDefault="008B12EE" w:rsidP="0034283A">
            <w:pPr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июнь-ноябрь</w:t>
            </w:r>
          </w:p>
        </w:tc>
        <w:tc>
          <w:tcPr>
            <w:tcW w:w="2693" w:type="dxa"/>
          </w:tcPr>
          <w:p w:rsidR="008B12EE" w:rsidRPr="007E6301" w:rsidRDefault="008B12EE" w:rsidP="008B12EE">
            <w:pPr>
              <w:ind w:righ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301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</w:t>
            </w:r>
            <w:proofErr w:type="gramStart"/>
            <w:r w:rsidRPr="007E630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gramEnd"/>
            <w:r w:rsidRPr="007E6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И.А. Горлов, </w:t>
            </w:r>
          </w:p>
          <w:p w:rsidR="0034283A" w:rsidRPr="0034283A" w:rsidRDefault="008B12EE" w:rsidP="008B12EE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специалист администрации- Д.В.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Муренец</w:t>
            </w:r>
            <w:proofErr w:type="spellEnd"/>
          </w:p>
        </w:tc>
      </w:tr>
      <w:tr w:rsidR="00866C51" w:rsidTr="008B12EE">
        <w:tc>
          <w:tcPr>
            <w:tcW w:w="675" w:type="dxa"/>
          </w:tcPr>
          <w:p w:rsidR="00866C51" w:rsidRDefault="00712646" w:rsidP="001B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866C51" w:rsidRPr="00866C51" w:rsidRDefault="00866C51" w:rsidP="00D0469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C51">
              <w:rPr>
                <w:rFonts w:ascii="Times New Roman" w:hAnsi="Times New Roman"/>
                <w:color w:val="000000"/>
                <w:sz w:val="28"/>
                <w:szCs w:val="28"/>
              </w:rPr>
              <w:t>Об уборке улиц города ручным и механизированным способами в третьем</w:t>
            </w:r>
          </w:p>
        </w:tc>
        <w:tc>
          <w:tcPr>
            <w:tcW w:w="2269" w:type="dxa"/>
          </w:tcPr>
          <w:p w:rsidR="00866C51" w:rsidRPr="00866C51" w:rsidRDefault="00866C51" w:rsidP="00D04698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C51">
              <w:rPr>
                <w:rFonts w:ascii="Times New Roman" w:hAnsi="Times New Roman"/>
                <w:color w:val="000000"/>
                <w:sz w:val="28"/>
                <w:szCs w:val="28"/>
              </w:rPr>
              <w:t>в течение 3 квартала</w:t>
            </w:r>
          </w:p>
        </w:tc>
        <w:tc>
          <w:tcPr>
            <w:tcW w:w="2693" w:type="dxa"/>
          </w:tcPr>
          <w:p w:rsidR="00866C51" w:rsidRDefault="00866C51" w:rsidP="008B12EE">
            <w:pPr>
              <w:ind w:righ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специалист администрации- Д.В.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Муренец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66C51" w:rsidRDefault="00866C51" w:rsidP="008B12EE">
            <w:pPr>
              <w:ind w:righ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ООО «Коммунальщик»</w:t>
            </w:r>
          </w:p>
          <w:p w:rsidR="00866C51" w:rsidRPr="007E6301" w:rsidRDefault="00866C51" w:rsidP="008B12EE">
            <w:pPr>
              <w:ind w:righ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А.В. Сорокин (по согласованию)</w:t>
            </w:r>
          </w:p>
        </w:tc>
      </w:tr>
      <w:tr w:rsidR="00866C51" w:rsidTr="008B12EE">
        <w:tc>
          <w:tcPr>
            <w:tcW w:w="675" w:type="dxa"/>
          </w:tcPr>
          <w:p w:rsidR="00866C51" w:rsidRDefault="00712646" w:rsidP="001B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866C51" w:rsidRPr="00866C51" w:rsidRDefault="00866C51" w:rsidP="00D046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C51">
              <w:rPr>
                <w:rFonts w:ascii="Times New Roman" w:hAnsi="Times New Roman"/>
                <w:sz w:val="28"/>
                <w:szCs w:val="28"/>
              </w:rPr>
              <w:t>О проведении капитального ремонта жилых домов в городе Бутурлиновка в рамках областной программы.</w:t>
            </w:r>
          </w:p>
        </w:tc>
        <w:tc>
          <w:tcPr>
            <w:tcW w:w="2269" w:type="dxa"/>
          </w:tcPr>
          <w:p w:rsidR="00866C51" w:rsidRPr="00866C51" w:rsidRDefault="00866C51" w:rsidP="00D04698">
            <w:pPr>
              <w:tabs>
                <w:tab w:val="left" w:pos="459"/>
              </w:tabs>
              <w:ind w:right="-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C51">
              <w:rPr>
                <w:rFonts w:ascii="Times New Roman" w:hAnsi="Times New Roman"/>
                <w:sz w:val="28"/>
                <w:szCs w:val="28"/>
              </w:rPr>
              <w:t>в течение 3 квартала</w:t>
            </w:r>
          </w:p>
        </w:tc>
        <w:tc>
          <w:tcPr>
            <w:tcW w:w="2693" w:type="dxa"/>
          </w:tcPr>
          <w:p w:rsidR="00866C51" w:rsidRDefault="00866C51" w:rsidP="00D0469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старший инженер </w:t>
            </w:r>
          </w:p>
          <w:p w:rsidR="00866C51" w:rsidRDefault="00866C51" w:rsidP="00D0469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ЖКХ МКУ «УГХ» -</w:t>
            </w:r>
          </w:p>
          <w:p w:rsidR="00866C51" w:rsidRPr="0034283A" w:rsidRDefault="00866C51" w:rsidP="00D0469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8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С.М. </w:t>
            </w:r>
            <w:proofErr w:type="spellStart"/>
            <w:r w:rsidRPr="0034283A">
              <w:rPr>
                <w:rFonts w:ascii="Times New Roman" w:hAnsi="Times New Roman"/>
                <w:color w:val="000000"/>
                <w:sz w:val="28"/>
                <w:szCs w:val="28"/>
              </w:rPr>
              <w:t>Прохоренко</w:t>
            </w:r>
            <w:proofErr w:type="spellEnd"/>
            <w:r w:rsidRPr="003428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66C51" w:rsidRDefault="00866C51" w:rsidP="00D04698">
            <w:pPr>
              <w:ind w:righ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  <w:p w:rsidR="00866C51" w:rsidRPr="007E6301" w:rsidRDefault="00866C51" w:rsidP="00866C51">
            <w:pPr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Старший инженер по производственной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работе МКУ «УГХ» </w:t>
            </w:r>
            <w:r w:rsidRPr="003428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С.А. </w:t>
            </w:r>
            <w:proofErr w:type="spellStart"/>
            <w:r w:rsidRPr="0034283A">
              <w:rPr>
                <w:rFonts w:ascii="Times New Roman" w:hAnsi="Times New Roman"/>
                <w:color w:val="000000"/>
                <w:sz w:val="28"/>
                <w:szCs w:val="28"/>
              </w:rPr>
              <w:t>Лапковская</w:t>
            </w:r>
            <w:proofErr w:type="spellEnd"/>
            <w:r w:rsidRPr="003428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866C51" w:rsidTr="008B12EE">
        <w:tc>
          <w:tcPr>
            <w:tcW w:w="675" w:type="dxa"/>
          </w:tcPr>
          <w:p w:rsidR="00866C51" w:rsidRDefault="00712646" w:rsidP="001B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10" w:type="dxa"/>
          </w:tcPr>
          <w:p w:rsidR="00866C51" w:rsidRPr="00866C51" w:rsidRDefault="00866C51" w:rsidP="00D046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C51">
              <w:rPr>
                <w:rFonts w:ascii="Times New Roman" w:hAnsi="Times New Roman"/>
                <w:sz w:val="28"/>
                <w:szCs w:val="28"/>
              </w:rPr>
              <w:t>О подготовке жилого фонда и объектов ЖКХ к зимним условиям.</w:t>
            </w:r>
          </w:p>
          <w:p w:rsidR="00866C51" w:rsidRPr="00866C51" w:rsidRDefault="00866C51" w:rsidP="00D046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66C51" w:rsidRPr="00866C51" w:rsidRDefault="00866C51" w:rsidP="00D0469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C51">
              <w:rPr>
                <w:rFonts w:ascii="Times New Roman" w:hAnsi="Times New Roman"/>
                <w:sz w:val="28"/>
                <w:szCs w:val="28"/>
              </w:rPr>
              <w:t>в течение 3 квартала</w:t>
            </w:r>
          </w:p>
        </w:tc>
        <w:tc>
          <w:tcPr>
            <w:tcW w:w="2693" w:type="dxa"/>
          </w:tcPr>
          <w:p w:rsidR="00866C51" w:rsidRDefault="00866C51" w:rsidP="00866C51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старший инженер </w:t>
            </w:r>
          </w:p>
          <w:p w:rsidR="00866C51" w:rsidRDefault="00866C51" w:rsidP="00866C51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ЖКХ МКУ «УГХ» -</w:t>
            </w:r>
          </w:p>
          <w:p w:rsidR="00866C51" w:rsidRPr="0034283A" w:rsidRDefault="00866C51" w:rsidP="00866C51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8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С.М. </w:t>
            </w:r>
            <w:proofErr w:type="spellStart"/>
            <w:r w:rsidRPr="0034283A">
              <w:rPr>
                <w:rFonts w:ascii="Times New Roman" w:hAnsi="Times New Roman"/>
                <w:color w:val="000000"/>
                <w:sz w:val="28"/>
                <w:szCs w:val="28"/>
              </w:rPr>
              <w:t>Прохоренко</w:t>
            </w:r>
            <w:proofErr w:type="spellEnd"/>
            <w:r w:rsidRPr="003428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66C51" w:rsidRPr="007E6301" w:rsidRDefault="00866C51" w:rsidP="008B12EE">
            <w:pPr>
              <w:ind w:righ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(руководители организаций и предприятий по согласованию)</w:t>
            </w:r>
          </w:p>
        </w:tc>
      </w:tr>
      <w:tr w:rsidR="00866C51" w:rsidTr="008B12EE">
        <w:tc>
          <w:tcPr>
            <w:tcW w:w="675" w:type="dxa"/>
          </w:tcPr>
          <w:p w:rsidR="00866C51" w:rsidRDefault="00712646" w:rsidP="001B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866C51" w:rsidRPr="00866C51" w:rsidRDefault="00866C51" w:rsidP="00D046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C51">
              <w:rPr>
                <w:rFonts w:ascii="Times New Roman" w:hAnsi="Times New Roman"/>
                <w:sz w:val="28"/>
                <w:szCs w:val="28"/>
              </w:rPr>
              <w:t>О мерах по соблюдению правил благоустройства, чистоты и санитарного порядка на территории городского поселения.</w:t>
            </w:r>
          </w:p>
        </w:tc>
        <w:tc>
          <w:tcPr>
            <w:tcW w:w="2269" w:type="dxa"/>
          </w:tcPr>
          <w:p w:rsidR="00866C51" w:rsidRPr="00866C51" w:rsidRDefault="00866C51" w:rsidP="00D0469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C51">
              <w:rPr>
                <w:rFonts w:ascii="Times New Roman" w:hAnsi="Times New Roman"/>
                <w:sz w:val="28"/>
                <w:szCs w:val="28"/>
              </w:rPr>
              <w:t>в течение 3 квартала</w:t>
            </w:r>
          </w:p>
        </w:tc>
        <w:tc>
          <w:tcPr>
            <w:tcW w:w="2693" w:type="dxa"/>
          </w:tcPr>
          <w:p w:rsidR="00866C51" w:rsidRDefault="00866C51" w:rsidP="00866C51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старший инженер </w:t>
            </w:r>
          </w:p>
          <w:p w:rsidR="00866C51" w:rsidRDefault="00866C51" w:rsidP="00866C51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ЖКХ МКУ «УГХ» -</w:t>
            </w:r>
          </w:p>
          <w:p w:rsidR="00866C51" w:rsidRPr="0034283A" w:rsidRDefault="00866C51" w:rsidP="00866C51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8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С.М. </w:t>
            </w:r>
            <w:proofErr w:type="spellStart"/>
            <w:r w:rsidRPr="0034283A">
              <w:rPr>
                <w:rFonts w:ascii="Times New Roman" w:hAnsi="Times New Roman"/>
                <w:color w:val="000000"/>
                <w:sz w:val="28"/>
                <w:szCs w:val="28"/>
              </w:rPr>
              <w:t>Прохоренко</w:t>
            </w:r>
            <w:proofErr w:type="spellEnd"/>
            <w:r w:rsidRPr="003428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66C51" w:rsidRPr="007E6301" w:rsidRDefault="00866C51" w:rsidP="008B12EE">
            <w:pPr>
              <w:ind w:righ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866C51" w:rsidTr="008B12EE">
        <w:tc>
          <w:tcPr>
            <w:tcW w:w="675" w:type="dxa"/>
          </w:tcPr>
          <w:p w:rsidR="00866C51" w:rsidRDefault="00712646" w:rsidP="001B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866C51" w:rsidRPr="00866C51" w:rsidRDefault="00866C51" w:rsidP="00D04698">
            <w:pPr>
              <w:ind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C51">
              <w:rPr>
                <w:rFonts w:ascii="Times New Roman" w:hAnsi="Times New Roman"/>
                <w:sz w:val="28"/>
                <w:szCs w:val="28"/>
              </w:rPr>
              <w:t xml:space="preserve">О проведении мероприятий по созданию органов территориального общественного самоуправления на территории </w:t>
            </w:r>
            <w:proofErr w:type="spellStart"/>
            <w:r w:rsidRPr="00866C51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866C51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поселения.</w:t>
            </w:r>
          </w:p>
        </w:tc>
        <w:tc>
          <w:tcPr>
            <w:tcW w:w="2269" w:type="dxa"/>
          </w:tcPr>
          <w:p w:rsidR="00866C51" w:rsidRPr="00866C51" w:rsidRDefault="00866C51" w:rsidP="00D0469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C51">
              <w:rPr>
                <w:rFonts w:ascii="Times New Roman" w:hAnsi="Times New Roman"/>
                <w:sz w:val="28"/>
                <w:szCs w:val="28"/>
              </w:rPr>
              <w:t>в течение 3 квартала</w:t>
            </w:r>
          </w:p>
        </w:tc>
        <w:tc>
          <w:tcPr>
            <w:tcW w:w="2693" w:type="dxa"/>
          </w:tcPr>
          <w:p w:rsidR="00866C51" w:rsidRDefault="00866C51" w:rsidP="00D04698">
            <w:pPr>
              <w:ind w:left="-108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EE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управлению делами, организационной и правовой работе администрации </w:t>
            </w:r>
            <w:proofErr w:type="spellStart"/>
            <w:r w:rsidRPr="008B12EE">
              <w:rPr>
                <w:rFonts w:ascii="Times New Roman" w:hAnsi="Times New Roman" w:cs="Times New Roman"/>
                <w:sz w:val="28"/>
                <w:szCs w:val="28"/>
              </w:rPr>
              <w:t>Бутурлиновского</w:t>
            </w:r>
            <w:proofErr w:type="spellEnd"/>
            <w:r w:rsidRPr="008B12E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866C51" w:rsidRPr="008B12EE" w:rsidRDefault="00866C51" w:rsidP="00D0469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Л.А.Рачкова</w:t>
            </w:r>
            <w:proofErr w:type="spellEnd"/>
          </w:p>
        </w:tc>
      </w:tr>
      <w:tr w:rsidR="00866C51" w:rsidTr="008B12EE">
        <w:tc>
          <w:tcPr>
            <w:tcW w:w="675" w:type="dxa"/>
          </w:tcPr>
          <w:p w:rsidR="00866C51" w:rsidRDefault="00712646" w:rsidP="001B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866C51" w:rsidRPr="00866C51" w:rsidRDefault="00866C51" w:rsidP="00D04698">
            <w:pPr>
              <w:ind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C51">
              <w:rPr>
                <w:rFonts w:ascii="Times New Roman" w:hAnsi="Times New Roman"/>
                <w:sz w:val="28"/>
                <w:szCs w:val="28"/>
              </w:rPr>
              <w:t xml:space="preserve">О проведении плановых мероприятий по выявлению и уничтожению дикорастущих и незаконных посевов </w:t>
            </w:r>
            <w:proofErr w:type="spellStart"/>
            <w:r w:rsidRPr="00866C51">
              <w:rPr>
                <w:rFonts w:ascii="Times New Roman" w:hAnsi="Times New Roman"/>
                <w:sz w:val="28"/>
                <w:szCs w:val="28"/>
              </w:rPr>
              <w:t>наркотикосодержащих</w:t>
            </w:r>
            <w:proofErr w:type="spellEnd"/>
            <w:r w:rsidRPr="00866C51">
              <w:rPr>
                <w:rFonts w:ascii="Times New Roman" w:hAnsi="Times New Roman"/>
                <w:sz w:val="28"/>
                <w:szCs w:val="28"/>
              </w:rPr>
              <w:t xml:space="preserve"> культур на территории </w:t>
            </w:r>
            <w:proofErr w:type="spellStart"/>
            <w:r w:rsidRPr="00866C51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866C51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поселения.</w:t>
            </w:r>
          </w:p>
        </w:tc>
        <w:tc>
          <w:tcPr>
            <w:tcW w:w="2269" w:type="dxa"/>
          </w:tcPr>
          <w:p w:rsidR="00866C51" w:rsidRPr="00866C51" w:rsidRDefault="00866C51" w:rsidP="00D0469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C51">
              <w:rPr>
                <w:rFonts w:ascii="Times New Roman" w:hAnsi="Times New Roman"/>
                <w:sz w:val="28"/>
                <w:szCs w:val="28"/>
              </w:rPr>
              <w:t>в течение 3 квартала</w:t>
            </w:r>
          </w:p>
        </w:tc>
        <w:tc>
          <w:tcPr>
            <w:tcW w:w="2693" w:type="dxa"/>
          </w:tcPr>
          <w:p w:rsidR="00866C51" w:rsidRDefault="00866C51" w:rsidP="00D0469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старший инженер </w:t>
            </w:r>
          </w:p>
          <w:p w:rsidR="00866C51" w:rsidRDefault="00866C51" w:rsidP="00D0469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ЖКХ МКУ «УГХ» -</w:t>
            </w:r>
          </w:p>
          <w:p w:rsidR="00866C51" w:rsidRPr="0034283A" w:rsidRDefault="00866C51" w:rsidP="00D0469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8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С.М. </w:t>
            </w:r>
            <w:proofErr w:type="spellStart"/>
            <w:r w:rsidRPr="0034283A">
              <w:rPr>
                <w:rFonts w:ascii="Times New Roman" w:hAnsi="Times New Roman"/>
                <w:color w:val="000000"/>
                <w:sz w:val="28"/>
                <w:szCs w:val="28"/>
              </w:rPr>
              <w:t>Прохоренко</w:t>
            </w:r>
            <w:proofErr w:type="spellEnd"/>
            <w:r w:rsidRPr="003428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66C51" w:rsidRPr="007E6301" w:rsidRDefault="00866C51" w:rsidP="00D04698">
            <w:pPr>
              <w:ind w:righ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866C51" w:rsidTr="008B12EE">
        <w:tc>
          <w:tcPr>
            <w:tcW w:w="675" w:type="dxa"/>
          </w:tcPr>
          <w:p w:rsidR="00866C51" w:rsidRDefault="00866C51" w:rsidP="001B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2646">
              <w:rPr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866C51" w:rsidRPr="00866C51" w:rsidRDefault="00866C51" w:rsidP="00D04698">
            <w:pPr>
              <w:rPr>
                <w:rFonts w:ascii="Times New Roman" w:hAnsi="Times New Roman"/>
                <w:sz w:val="28"/>
                <w:szCs w:val="28"/>
              </w:rPr>
            </w:pPr>
            <w:r w:rsidRPr="00866C51">
              <w:rPr>
                <w:rFonts w:ascii="Times New Roman" w:hAnsi="Times New Roman"/>
                <w:sz w:val="28"/>
                <w:szCs w:val="28"/>
              </w:rPr>
              <w:t xml:space="preserve">О проведении противопожарного инструктажа с жителями </w:t>
            </w:r>
            <w:proofErr w:type="spellStart"/>
            <w:r w:rsidRPr="00866C51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866C51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поселения.</w:t>
            </w:r>
          </w:p>
        </w:tc>
        <w:tc>
          <w:tcPr>
            <w:tcW w:w="2269" w:type="dxa"/>
          </w:tcPr>
          <w:p w:rsidR="00866C51" w:rsidRPr="00866C51" w:rsidRDefault="00866C51" w:rsidP="00D04698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C51">
              <w:rPr>
                <w:rFonts w:ascii="Times New Roman" w:hAnsi="Times New Roman"/>
                <w:sz w:val="28"/>
                <w:szCs w:val="28"/>
              </w:rPr>
              <w:t>в течение 3 квартала</w:t>
            </w:r>
          </w:p>
        </w:tc>
        <w:tc>
          <w:tcPr>
            <w:tcW w:w="2693" w:type="dxa"/>
          </w:tcPr>
          <w:p w:rsidR="00866C51" w:rsidRDefault="00866C51" w:rsidP="00D0469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старший инженер </w:t>
            </w:r>
          </w:p>
          <w:p w:rsidR="00866C51" w:rsidRDefault="00866C51" w:rsidP="00D0469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ЖКХ МКУ «УГХ» -</w:t>
            </w:r>
          </w:p>
          <w:p w:rsidR="00866C51" w:rsidRPr="0034283A" w:rsidRDefault="00866C51" w:rsidP="00D0469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8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С.М. </w:t>
            </w:r>
            <w:proofErr w:type="spellStart"/>
            <w:r w:rsidRPr="0034283A">
              <w:rPr>
                <w:rFonts w:ascii="Times New Roman" w:hAnsi="Times New Roman"/>
                <w:color w:val="000000"/>
                <w:sz w:val="28"/>
                <w:szCs w:val="28"/>
              </w:rPr>
              <w:t>Прохоренко</w:t>
            </w:r>
            <w:proofErr w:type="spellEnd"/>
            <w:r w:rsidRPr="003428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66C51" w:rsidRPr="007E6301" w:rsidRDefault="00866C51" w:rsidP="00D04698">
            <w:pPr>
              <w:ind w:righ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866C51" w:rsidTr="008B12EE">
        <w:tc>
          <w:tcPr>
            <w:tcW w:w="675" w:type="dxa"/>
          </w:tcPr>
          <w:p w:rsidR="00866C51" w:rsidRDefault="00866C51" w:rsidP="001B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2646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66C51" w:rsidRPr="00866C51" w:rsidRDefault="00866C51" w:rsidP="00D046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C51">
              <w:rPr>
                <w:rFonts w:ascii="Times New Roman" w:hAnsi="Times New Roman"/>
                <w:sz w:val="28"/>
                <w:szCs w:val="28"/>
              </w:rPr>
              <w:t xml:space="preserve">О сокращении недоимки по налоговым и неналоговым доходам, поступающим в бюджет </w:t>
            </w:r>
            <w:proofErr w:type="spellStart"/>
            <w:r w:rsidRPr="00866C51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866C51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поселения.</w:t>
            </w:r>
          </w:p>
        </w:tc>
        <w:tc>
          <w:tcPr>
            <w:tcW w:w="2269" w:type="dxa"/>
          </w:tcPr>
          <w:p w:rsidR="00866C51" w:rsidRPr="00866C51" w:rsidRDefault="00866C51" w:rsidP="00D0469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C51">
              <w:rPr>
                <w:rFonts w:ascii="Times New Roman" w:hAnsi="Times New Roman"/>
                <w:color w:val="000000"/>
                <w:sz w:val="28"/>
                <w:szCs w:val="28"/>
              </w:rPr>
              <w:t>в течение 3 квартала</w:t>
            </w:r>
          </w:p>
        </w:tc>
        <w:tc>
          <w:tcPr>
            <w:tcW w:w="2693" w:type="dxa"/>
          </w:tcPr>
          <w:p w:rsidR="00866C51" w:rsidRDefault="00712646" w:rsidP="008B12EE">
            <w:pPr>
              <w:ind w:righ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866C51">
              <w:rPr>
                <w:rFonts w:ascii="Times New Roman" w:hAnsi="Times New Roman"/>
                <w:color w:val="000000"/>
                <w:sz w:val="28"/>
                <w:szCs w:val="28"/>
              </w:rPr>
              <w:t>ачальник сектора по экономике и финансам, учету и отчетности –</w:t>
            </w:r>
          </w:p>
          <w:p w:rsidR="00866C51" w:rsidRPr="007E6301" w:rsidRDefault="00866C51" w:rsidP="008B12EE">
            <w:pPr>
              <w:ind w:righ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83A">
              <w:rPr>
                <w:rFonts w:ascii="Times New Roman" w:hAnsi="Times New Roman"/>
                <w:color w:val="000000"/>
                <w:sz w:val="28"/>
                <w:szCs w:val="28"/>
              </w:rPr>
              <w:t>И.В. Васильева</w:t>
            </w:r>
          </w:p>
        </w:tc>
      </w:tr>
      <w:tr w:rsidR="00866C51" w:rsidTr="008B12EE">
        <w:tc>
          <w:tcPr>
            <w:tcW w:w="675" w:type="dxa"/>
          </w:tcPr>
          <w:p w:rsidR="00866C51" w:rsidRDefault="00712646" w:rsidP="001B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866C51" w:rsidRPr="00866C51" w:rsidRDefault="00712646" w:rsidP="00D046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проведении анализа по поступлению местных налогов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установлению ставок земельного налога на 2019 год</w:t>
            </w:r>
          </w:p>
        </w:tc>
        <w:tc>
          <w:tcPr>
            <w:tcW w:w="2269" w:type="dxa"/>
          </w:tcPr>
          <w:p w:rsidR="00866C51" w:rsidRPr="00866C51" w:rsidRDefault="00866C51" w:rsidP="00D04698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12646" w:rsidRDefault="00712646" w:rsidP="00712646">
            <w:pPr>
              <w:ind w:righ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сектора по экономике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финансам, учету и отчетности –</w:t>
            </w:r>
          </w:p>
          <w:p w:rsidR="00866C51" w:rsidRDefault="00712646" w:rsidP="00712646">
            <w:pPr>
              <w:ind w:righ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83A">
              <w:rPr>
                <w:rFonts w:ascii="Times New Roman" w:hAnsi="Times New Roman"/>
                <w:color w:val="000000"/>
                <w:sz w:val="28"/>
                <w:szCs w:val="28"/>
              </w:rPr>
              <w:t>И.В. Васильева</w:t>
            </w:r>
          </w:p>
          <w:p w:rsidR="00712646" w:rsidRDefault="00712646" w:rsidP="00712646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старший инженер</w:t>
            </w:r>
          </w:p>
          <w:p w:rsidR="00712646" w:rsidRPr="007E6301" w:rsidRDefault="00712646" w:rsidP="00712646">
            <w:pPr>
              <w:ind w:righ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землепользования МКУ «Управление городского хозяйства»- </w:t>
            </w:r>
            <w:r>
              <w:rPr>
                <w:rFonts w:ascii="Times New Roman" w:hAnsi="Times New Roman"/>
                <w:sz w:val="28"/>
                <w:szCs w:val="28"/>
              </w:rPr>
              <w:t>Т.А. Сушкова</w:t>
            </w:r>
          </w:p>
        </w:tc>
      </w:tr>
      <w:tr w:rsidR="00866C51" w:rsidTr="008B12EE">
        <w:tc>
          <w:tcPr>
            <w:tcW w:w="9747" w:type="dxa"/>
            <w:gridSpan w:val="4"/>
          </w:tcPr>
          <w:p w:rsidR="00866C51" w:rsidRDefault="00866C51" w:rsidP="001B5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2.Организация и проведение совещаний, семинаров, заседаний комиссий.</w:t>
            </w:r>
          </w:p>
        </w:tc>
      </w:tr>
      <w:tr w:rsidR="00866C51" w:rsidTr="008B12EE">
        <w:tc>
          <w:tcPr>
            <w:tcW w:w="675" w:type="dxa"/>
          </w:tcPr>
          <w:p w:rsidR="00866C51" w:rsidRPr="004A1800" w:rsidRDefault="00866C51" w:rsidP="001B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66C51" w:rsidRPr="0034283A" w:rsidRDefault="00866C51" w:rsidP="0034283A">
            <w:pPr>
              <w:ind w:right="35"/>
              <w:rPr>
                <w:rFonts w:ascii="Times New Roman" w:hAnsi="Times New Roman"/>
                <w:sz w:val="28"/>
                <w:szCs w:val="28"/>
              </w:rPr>
            </w:pPr>
            <w:r w:rsidRPr="0034283A">
              <w:rPr>
                <w:rFonts w:ascii="Times New Roman" w:hAnsi="Times New Roman"/>
                <w:sz w:val="28"/>
                <w:szCs w:val="28"/>
              </w:rPr>
              <w:t xml:space="preserve">Заседания постоянных комиссий при администрации </w:t>
            </w:r>
            <w:proofErr w:type="spellStart"/>
            <w:r w:rsidRPr="0034283A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34283A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поселения.</w:t>
            </w:r>
          </w:p>
        </w:tc>
        <w:tc>
          <w:tcPr>
            <w:tcW w:w="2269" w:type="dxa"/>
          </w:tcPr>
          <w:p w:rsidR="00866C51" w:rsidRPr="0034283A" w:rsidRDefault="00866C51" w:rsidP="0034283A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3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866C51" w:rsidRPr="0034283A" w:rsidRDefault="00866C51" w:rsidP="0034283A">
            <w:pPr>
              <w:tabs>
                <w:tab w:val="left" w:pos="1300"/>
              </w:tabs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r w:rsidRPr="0034283A">
              <w:rPr>
                <w:rFonts w:ascii="Times New Roman" w:hAnsi="Times New Roman"/>
                <w:sz w:val="28"/>
                <w:szCs w:val="28"/>
              </w:rPr>
              <w:t>И.А. Горлов</w:t>
            </w:r>
          </w:p>
        </w:tc>
      </w:tr>
      <w:tr w:rsidR="00866C51" w:rsidTr="008B12EE">
        <w:tc>
          <w:tcPr>
            <w:tcW w:w="675" w:type="dxa"/>
          </w:tcPr>
          <w:p w:rsidR="00866C51" w:rsidRPr="004A1800" w:rsidRDefault="00866C51" w:rsidP="001B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66C51" w:rsidRPr="0034283A" w:rsidRDefault="00866C51" w:rsidP="0034283A">
            <w:pPr>
              <w:ind w:right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83A">
              <w:rPr>
                <w:rFonts w:ascii="Times New Roman" w:hAnsi="Times New Roman"/>
                <w:color w:val="000000"/>
                <w:sz w:val="28"/>
                <w:szCs w:val="28"/>
              </w:rPr>
              <w:t>Заседания комиссии по межевым спорам и спорным вопросам по рассмотрению заявлений и обращений граждан по итогам выезда на место.</w:t>
            </w:r>
          </w:p>
        </w:tc>
        <w:tc>
          <w:tcPr>
            <w:tcW w:w="2269" w:type="dxa"/>
          </w:tcPr>
          <w:p w:rsidR="00866C51" w:rsidRPr="0034283A" w:rsidRDefault="00866C51" w:rsidP="0034283A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8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</w:t>
            </w:r>
          </w:p>
          <w:p w:rsidR="00866C51" w:rsidRPr="0034283A" w:rsidRDefault="00866C51" w:rsidP="0034283A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83A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693" w:type="dxa"/>
          </w:tcPr>
          <w:p w:rsidR="00866C51" w:rsidRDefault="00866C51" w:rsidP="008B12EE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главы администрации </w:t>
            </w:r>
          </w:p>
          <w:p w:rsidR="00866C51" w:rsidRDefault="00866C51" w:rsidP="008B12EE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3A">
              <w:rPr>
                <w:rFonts w:ascii="Times New Roman" w:hAnsi="Times New Roman"/>
                <w:sz w:val="28"/>
                <w:szCs w:val="28"/>
              </w:rPr>
              <w:t>И.А. Горлов</w:t>
            </w:r>
          </w:p>
          <w:p w:rsidR="00866C51" w:rsidRDefault="00866C51" w:rsidP="008B12EE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старший инженер</w:t>
            </w:r>
          </w:p>
          <w:p w:rsidR="00866C51" w:rsidRPr="0034283A" w:rsidRDefault="00866C51" w:rsidP="008B12EE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землепользования МКУ «Управление городского хозяйства»- </w:t>
            </w:r>
            <w:r>
              <w:rPr>
                <w:rFonts w:ascii="Times New Roman" w:hAnsi="Times New Roman"/>
                <w:sz w:val="28"/>
                <w:szCs w:val="28"/>
              </w:rPr>
              <w:t>Т.А. Сушкова</w:t>
            </w:r>
          </w:p>
        </w:tc>
      </w:tr>
      <w:tr w:rsidR="00866C51" w:rsidTr="008B12EE">
        <w:tc>
          <w:tcPr>
            <w:tcW w:w="675" w:type="dxa"/>
          </w:tcPr>
          <w:p w:rsidR="00866C51" w:rsidRPr="004A1800" w:rsidRDefault="00866C51" w:rsidP="001B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866C51" w:rsidRPr="0034283A" w:rsidRDefault="00866C51" w:rsidP="0034283A">
            <w:pPr>
              <w:ind w:right="35"/>
              <w:rPr>
                <w:rFonts w:ascii="Times New Roman" w:hAnsi="Times New Roman"/>
                <w:sz w:val="28"/>
                <w:szCs w:val="28"/>
              </w:rPr>
            </w:pPr>
            <w:r w:rsidRPr="0034283A">
              <w:rPr>
                <w:rFonts w:ascii="Times New Roman" w:hAnsi="Times New Roman"/>
                <w:sz w:val="28"/>
                <w:szCs w:val="28"/>
              </w:rPr>
              <w:t xml:space="preserve">Заседания комиссии по мобилизации налоговых и неналоговых доходов в бюджет </w:t>
            </w:r>
            <w:proofErr w:type="spellStart"/>
            <w:r w:rsidRPr="0034283A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34283A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поселения.</w:t>
            </w:r>
          </w:p>
        </w:tc>
        <w:tc>
          <w:tcPr>
            <w:tcW w:w="2269" w:type="dxa"/>
          </w:tcPr>
          <w:p w:rsidR="00866C51" w:rsidRPr="0034283A" w:rsidRDefault="00866C51" w:rsidP="0034283A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3A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866C51" w:rsidRPr="0034283A" w:rsidRDefault="00866C51" w:rsidP="0034283A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3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693" w:type="dxa"/>
          </w:tcPr>
          <w:p w:rsidR="00866C51" w:rsidRPr="0034283A" w:rsidRDefault="00866C51" w:rsidP="008666FE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сектора по экономике и финансам, учету и отчетности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34283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gramEnd"/>
            <w:r w:rsidRPr="003428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.В. Васильева, </w:t>
            </w:r>
          </w:p>
          <w:p w:rsidR="00866C51" w:rsidRDefault="00866C51" w:rsidP="008666FE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старший инженер</w:t>
            </w:r>
          </w:p>
          <w:p w:rsidR="00866C51" w:rsidRPr="0034283A" w:rsidRDefault="00866C51" w:rsidP="008666FE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землепользования МКУ «Управление городского хозяйства»- </w:t>
            </w:r>
            <w:r w:rsidRPr="0034283A">
              <w:rPr>
                <w:rFonts w:ascii="Times New Roman" w:hAnsi="Times New Roman"/>
                <w:color w:val="000000"/>
                <w:sz w:val="28"/>
                <w:szCs w:val="28"/>
              </w:rPr>
              <w:t>Т.А. Сушкова (по согласованию)</w:t>
            </w:r>
          </w:p>
        </w:tc>
      </w:tr>
      <w:tr w:rsidR="00866C51" w:rsidTr="008B12EE">
        <w:tc>
          <w:tcPr>
            <w:tcW w:w="675" w:type="dxa"/>
          </w:tcPr>
          <w:p w:rsidR="00866C51" w:rsidRPr="004A1800" w:rsidRDefault="00866C51" w:rsidP="001B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866C51" w:rsidRPr="0034283A" w:rsidRDefault="00866C51" w:rsidP="0034283A">
            <w:pPr>
              <w:ind w:right="35"/>
              <w:rPr>
                <w:rFonts w:ascii="Times New Roman" w:hAnsi="Times New Roman"/>
                <w:sz w:val="28"/>
                <w:szCs w:val="28"/>
              </w:rPr>
            </w:pPr>
            <w:r w:rsidRPr="0034283A">
              <w:rPr>
                <w:rFonts w:ascii="Times New Roman" w:hAnsi="Times New Roman"/>
                <w:sz w:val="28"/>
                <w:szCs w:val="28"/>
              </w:rPr>
              <w:t xml:space="preserve">Заседания жилищной комиссии при администрации </w:t>
            </w:r>
            <w:proofErr w:type="spellStart"/>
            <w:r w:rsidRPr="0034283A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34283A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 рассмотрении заявлений граждан и учетных дел.</w:t>
            </w:r>
          </w:p>
        </w:tc>
        <w:tc>
          <w:tcPr>
            <w:tcW w:w="2269" w:type="dxa"/>
          </w:tcPr>
          <w:p w:rsidR="00866C51" w:rsidRPr="0034283A" w:rsidRDefault="00866C51" w:rsidP="0034283A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3A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866C51" w:rsidRPr="0034283A" w:rsidRDefault="00866C51" w:rsidP="0034283A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3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693" w:type="dxa"/>
          </w:tcPr>
          <w:p w:rsidR="00866C51" w:rsidRDefault="00866C51" w:rsidP="0034283A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главы администрации </w:t>
            </w:r>
          </w:p>
          <w:p w:rsidR="00866C51" w:rsidRPr="0034283A" w:rsidRDefault="00866C51" w:rsidP="0034283A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3A">
              <w:rPr>
                <w:rFonts w:ascii="Times New Roman" w:hAnsi="Times New Roman"/>
                <w:sz w:val="28"/>
                <w:szCs w:val="28"/>
              </w:rPr>
              <w:t>И.А. Горлов</w:t>
            </w:r>
          </w:p>
        </w:tc>
      </w:tr>
      <w:tr w:rsidR="00866C51" w:rsidTr="008B12EE">
        <w:tc>
          <w:tcPr>
            <w:tcW w:w="675" w:type="dxa"/>
          </w:tcPr>
          <w:p w:rsidR="00866C51" w:rsidRPr="004A1800" w:rsidRDefault="00866C51" w:rsidP="001B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866C51" w:rsidRPr="0034283A" w:rsidRDefault="00866C51" w:rsidP="0034283A">
            <w:pPr>
              <w:ind w:right="35"/>
              <w:rPr>
                <w:rFonts w:ascii="Times New Roman" w:hAnsi="Times New Roman"/>
                <w:sz w:val="28"/>
                <w:szCs w:val="28"/>
              </w:rPr>
            </w:pPr>
            <w:r w:rsidRPr="0034283A">
              <w:rPr>
                <w:rFonts w:ascii="Times New Roman" w:hAnsi="Times New Roman"/>
                <w:sz w:val="28"/>
                <w:szCs w:val="28"/>
              </w:rPr>
              <w:t>Совещание с руководителями коммунальных служб.</w:t>
            </w:r>
          </w:p>
        </w:tc>
        <w:tc>
          <w:tcPr>
            <w:tcW w:w="2269" w:type="dxa"/>
          </w:tcPr>
          <w:p w:rsidR="00866C51" w:rsidRPr="0034283A" w:rsidRDefault="00866C51" w:rsidP="0034283A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3A">
              <w:rPr>
                <w:rFonts w:ascii="Times New Roman" w:hAnsi="Times New Roman"/>
                <w:sz w:val="28"/>
                <w:szCs w:val="28"/>
              </w:rPr>
              <w:t xml:space="preserve">еженедельно </w:t>
            </w:r>
          </w:p>
          <w:p w:rsidR="00866C51" w:rsidRPr="0034283A" w:rsidRDefault="00866C51" w:rsidP="0034283A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3A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866C51" w:rsidRPr="0034283A" w:rsidRDefault="00866C51" w:rsidP="0034283A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3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693" w:type="dxa"/>
          </w:tcPr>
          <w:p w:rsidR="00866C51" w:rsidRDefault="00866C51" w:rsidP="0034283A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866C51" w:rsidRPr="0034283A" w:rsidRDefault="00866C51" w:rsidP="0034283A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3A">
              <w:rPr>
                <w:rFonts w:ascii="Times New Roman" w:hAnsi="Times New Roman"/>
                <w:sz w:val="28"/>
                <w:szCs w:val="28"/>
              </w:rPr>
              <w:t>А.В. Головков</w:t>
            </w:r>
          </w:p>
        </w:tc>
      </w:tr>
      <w:tr w:rsidR="00866C51" w:rsidTr="008B12EE">
        <w:tc>
          <w:tcPr>
            <w:tcW w:w="9747" w:type="dxa"/>
            <w:gridSpan w:val="4"/>
          </w:tcPr>
          <w:p w:rsidR="00866C51" w:rsidRDefault="00866C51" w:rsidP="001B5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3.Организация и проведение мероприятий общественно-политического и культурно-массового характера.</w:t>
            </w:r>
          </w:p>
        </w:tc>
      </w:tr>
      <w:tr w:rsidR="00866C51" w:rsidTr="008B12EE">
        <w:tc>
          <w:tcPr>
            <w:tcW w:w="675" w:type="dxa"/>
          </w:tcPr>
          <w:p w:rsidR="00866C51" w:rsidRPr="004A1800" w:rsidRDefault="00866C51" w:rsidP="001B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866C51" w:rsidRPr="0034283A" w:rsidRDefault="00866C51" w:rsidP="0034283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9" w:type="dxa"/>
          </w:tcPr>
          <w:p w:rsidR="00866C51" w:rsidRPr="0034283A" w:rsidRDefault="00866C51" w:rsidP="003428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866C51" w:rsidRPr="0034283A" w:rsidRDefault="00866C51" w:rsidP="003428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1B5ED1" w:rsidRPr="001B5ED1" w:rsidRDefault="001B5ED1" w:rsidP="001B5ED1">
      <w:pPr>
        <w:spacing w:after="0"/>
        <w:jc w:val="center"/>
        <w:rPr>
          <w:b/>
          <w:sz w:val="28"/>
          <w:szCs w:val="28"/>
        </w:rPr>
      </w:pPr>
    </w:p>
    <w:sectPr w:rsidR="001B5ED1" w:rsidRPr="001B5ED1" w:rsidSect="00BC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324BA"/>
    <w:multiLevelType w:val="hybridMultilevel"/>
    <w:tmpl w:val="9E3A91D6"/>
    <w:lvl w:ilvl="0" w:tplc="C57CB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ED1"/>
    <w:rsid w:val="000F17E1"/>
    <w:rsid w:val="000F58EE"/>
    <w:rsid w:val="001B5ED1"/>
    <w:rsid w:val="0020619A"/>
    <w:rsid w:val="002E0D25"/>
    <w:rsid w:val="0034283A"/>
    <w:rsid w:val="003A1907"/>
    <w:rsid w:val="003E6EBA"/>
    <w:rsid w:val="004A1800"/>
    <w:rsid w:val="00604FD4"/>
    <w:rsid w:val="00712646"/>
    <w:rsid w:val="007E6301"/>
    <w:rsid w:val="008572AA"/>
    <w:rsid w:val="008666FE"/>
    <w:rsid w:val="00866C51"/>
    <w:rsid w:val="008B12EE"/>
    <w:rsid w:val="008E4C77"/>
    <w:rsid w:val="009F72D8"/>
    <w:rsid w:val="00BC58EC"/>
    <w:rsid w:val="00B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10</cp:revision>
  <cp:lastPrinted>2019-05-27T05:57:00Z</cp:lastPrinted>
  <dcterms:created xsi:type="dcterms:W3CDTF">2019-04-09T04:59:00Z</dcterms:created>
  <dcterms:modified xsi:type="dcterms:W3CDTF">2019-07-02T10:35:00Z</dcterms:modified>
</cp:coreProperties>
</file>